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5D1" w:rsidRPr="008E16CB" w:rsidRDefault="004B75D1">
      <w:pPr>
        <w:rPr>
          <w:b/>
        </w:rPr>
      </w:pPr>
      <w:r w:rsidRPr="008E16CB">
        <w:rPr>
          <w:b/>
        </w:rPr>
        <w:t xml:space="preserve">Εργασία </w:t>
      </w:r>
      <w:r w:rsidR="00643AA9">
        <w:rPr>
          <w:b/>
        </w:rPr>
        <w:t>5</w:t>
      </w:r>
    </w:p>
    <w:p w:rsidR="004B75D1" w:rsidRPr="008E16CB" w:rsidRDefault="004B75D1">
      <w:r>
        <w:t>Βρείτε ένα ερωτηματολόγιο στάσεων</w:t>
      </w:r>
      <w:r w:rsidR="008E16CB">
        <w:t xml:space="preserve"> απέναντι στις ΤΠΕ</w:t>
      </w:r>
      <w:r>
        <w:t xml:space="preserve"> (</w:t>
      </w:r>
      <w:r w:rsidR="008E16CB">
        <w:t xml:space="preserve">που αποτελείται από ερωτήσεις γραμμικού τύπο - κλίμακα </w:t>
      </w:r>
      <w:proofErr w:type="spellStart"/>
      <w:r w:rsidR="008E16CB">
        <w:rPr>
          <w:lang w:val="en-US"/>
        </w:rPr>
        <w:t>Likert</w:t>
      </w:r>
      <w:proofErr w:type="spellEnd"/>
      <w:r w:rsidR="008E16CB">
        <w:t xml:space="preserve"> π.χ. ερωτ)</w:t>
      </w:r>
      <w:r w:rsidR="008E16CB" w:rsidRPr="008E16CB">
        <w:t xml:space="preserve">, </w:t>
      </w:r>
      <w:r w:rsidR="008E16CB">
        <w:t>προσθέστε σε αυτό δημογραφικά στοιχεία (φύλλο, ημερομηνία γέννηση, χόμπι) και δημοσιοποιήστε το στο ιστολόγιό σας. Επιλέξετε δειγματικά μόνο 10 ερωτήσεις από το ερωτηματολόγιο στάσεων. Ρυθμίστε το ερωτηματολόγιο ώστε να επιτρέψετε στο χρήστη να βλέπει τις απαντήσεις των άλλων χρηστών</w:t>
      </w:r>
    </w:p>
    <w:p w:rsidR="004B75D1" w:rsidRPr="008E16CB" w:rsidRDefault="004B75D1">
      <w:pPr>
        <w:rPr>
          <w:b/>
        </w:rPr>
      </w:pPr>
      <w:r w:rsidRPr="008E16CB">
        <w:rPr>
          <w:b/>
        </w:rPr>
        <w:t xml:space="preserve">Εργασία </w:t>
      </w:r>
      <w:r w:rsidR="00643AA9">
        <w:rPr>
          <w:b/>
        </w:rPr>
        <w:t>6</w:t>
      </w:r>
    </w:p>
    <w:p w:rsidR="004B75D1" w:rsidRDefault="004B75D1">
      <w:r>
        <w:t xml:space="preserve">Δημιουργείστε μια ηλεκτρονική αξιολόγηση με αυτόματη βαθμολόγηση για το αντικείμενο της </w:t>
      </w:r>
      <w:r w:rsidR="00741F6A">
        <w:t xml:space="preserve">Ιστορίας </w:t>
      </w:r>
      <w:r w:rsidR="008E16CB" w:rsidRPr="008E16CB">
        <w:t>σε Google Forms</w:t>
      </w:r>
      <w:r>
        <w:t xml:space="preserve">. Συμπεριλάβετε στο ερωτηματολόγιο </w:t>
      </w:r>
      <w:r w:rsidR="008E16CB">
        <w:t>5</w:t>
      </w:r>
      <w:r>
        <w:t xml:space="preserve"> ερωτήσεις κλειστού τύπου (</w:t>
      </w:r>
      <w:r>
        <w:rPr>
          <w:lang w:val="en-US"/>
        </w:rPr>
        <w:t>multiple</w:t>
      </w:r>
      <w:r w:rsidRPr="008E16CB">
        <w:t xml:space="preserve"> </w:t>
      </w:r>
      <w:r>
        <w:rPr>
          <w:lang w:val="en-US"/>
        </w:rPr>
        <w:t>choice</w:t>
      </w:r>
      <w:r w:rsidRPr="008E16CB">
        <w:t xml:space="preserve">) </w:t>
      </w:r>
      <w:r>
        <w:t xml:space="preserve">και </w:t>
      </w:r>
      <w:r w:rsidR="008E16CB">
        <w:t>3</w:t>
      </w:r>
      <w:r>
        <w:t xml:space="preserve"> ερω</w:t>
      </w:r>
      <w:r w:rsidR="008E16CB">
        <w:t>τήσεις ανοικτού τύπου (συγγραφή λέξεων) και 2 ερωτήσεις σωστού ή λάθος. Η αξιολόγηση θα πρέπει να υπολογίζεται στην δεκαβάθμια κλίμακα</w:t>
      </w:r>
      <w:r w:rsidR="00141ACA">
        <w:t>. Ενσωματώστε το ερωτηματολόγιο στο ιστολόγιό σας.</w:t>
      </w:r>
    </w:p>
    <w:p w:rsidR="00141ACA" w:rsidRPr="00141ACA" w:rsidRDefault="00141ACA">
      <w:pPr>
        <w:rPr>
          <w:b/>
        </w:rPr>
      </w:pPr>
      <w:r w:rsidRPr="00141ACA">
        <w:rPr>
          <w:b/>
        </w:rPr>
        <w:t xml:space="preserve">Εργασία </w:t>
      </w:r>
      <w:r w:rsidR="00643AA9">
        <w:rPr>
          <w:b/>
        </w:rPr>
        <w:t>7</w:t>
      </w:r>
    </w:p>
    <w:p w:rsidR="00141ACA" w:rsidRDefault="00141ACA" w:rsidP="00141ACA">
      <w:r>
        <w:t>Δημιουργείστε έναν εννοιολογ</w:t>
      </w:r>
      <w:r w:rsidR="00595D3C">
        <w:t>ικό χάρτη για να παρουσιάσετε την ενέργειας</w:t>
      </w:r>
      <w:r>
        <w:t>. Ο εννοιολογικός σας χάρτης πρέπει να αποτελείται από τουλάχιστον 20 έννοιες, και στους κόμβους τους οι χάρτες θα πρέπει να έ</w:t>
      </w:r>
      <w:bookmarkStart w:id="0" w:name="_GoBack"/>
      <w:bookmarkEnd w:id="0"/>
      <w:r>
        <w:t>χουν εικόνες και/ή συνδέσμους. Ενσωματώστε τον εννοιολογικό χάρτη στο ιστολόγιό σας.</w:t>
      </w:r>
    </w:p>
    <w:p w:rsidR="00141ACA" w:rsidRDefault="00141ACA"/>
    <w:p w:rsidR="00141ACA" w:rsidRPr="004B75D1" w:rsidRDefault="00141ACA"/>
    <w:sectPr w:rsidR="00141ACA" w:rsidRPr="004B75D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5D1"/>
    <w:rsid w:val="00141ACA"/>
    <w:rsid w:val="00325BB0"/>
    <w:rsid w:val="004B75D1"/>
    <w:rsid w:val="00595D3C"/>
    <w:rsid w:val="005E47DF"/>
    <w:rsid w:val="00643AA9"/>
    <w:rsid w:val="00741F6A"/>
    <w:rsid w:val="0087686F"/>
    <w:rsid w:val="008A378E"/>
    <w:rsid w:val="008E16CB"/>
    <w:rsid w:val="00AC47BA"/>
    <w:rsid w:val="00B11701"/>
    <w:rsid w:val="00BE5988"/>
    <w:rsid w:val="00D63331"/>
    <w:rsid w:val="00DC7731"/>
    <w:rsid w:val="00ED1D5A"/>
    <w:rsid w:val="00F95F9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gpalegeo</dc:creator>
  <cp:lastModifiedBy>gpalegeo</cp:lastModifiedBy>
  <cp:revision>4</cp:revision>
  <dcterms:created xsi:type="dcterms:W3CDTF">2018-04-24T15:06:00Z</dcterms:created>
  <dcterms:modified xsi:type="dcterms:W3CDTF">2018-04-24T15:06:00Z</dcterms:modified>
</cp:coreProperties>
</file>